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C078E63" wp14:textId="520AF43F">
      <w:r w:rsidR="4E4C63D4">
        <w:rPr/>
        <w:t>Incident Management</w:t>
      </w:r>
    </w:p>
    <w:p w:rsidR="7E4B94E5" w:rsidRDefault="7E4B94E5" w14:paraId="379CA47F" w14:textId="1783A64D"/>
    <w:p w:rsidR="4E4C63D4" w:rsidRDefault="4E4C63D4" w14:paraId="4542F6B9" w14:textId="39186CE2">
      <w:r w:rsidR="4E4C63D4">
        <w:rPr/>
        <w:t>1) Validation by EHS Head</w:t>
      </w:r>
    </w:p>
    <w:p w:rsidR="4E4C63D4" w:rsidP="7E4B94E5" w:rsidRDefault="4E4C63D4" w14:paraId="7445D2A8" w14:textId="777915D9">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To: EHS Head</w:t>
      </w:r>
    </w:p>
    <w:p w:rsidR="4E4C63D4" w:rsidP="7E4B94E5" w:rsidRDefault="4E4C63D4" w14:paraId="236E80D3" w14:textId="78691C5E">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Cc: Site EHS Officer</w:t>
      </w:r>
    </w:p>
    <w:p w:rsidR="4E4C63D4" w:rsidP="7E4B94E5" w:rsidRDefault="4E4C63D4" w14:paraId="175391B7" w14:textId="2CC7FC27">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1E9D1EEA" w14:textId="19D9E436">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Dear Sir,</w:t>
      </w:r>
    </w:p>
    <w:p w:rsidR="4E4C63D4" w:rsidP="7E4B94E5" w:rsidRDefault="4E4C63D4" w14:paraId="164D03D7" w14:textId="68414894">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New incident raised. Please Validate it.</w:t>
      </w:r>
    </w:p>
    <w:p w:rsidR="4E4C63D4" w:rsidP="7E4B94E5" w:rsidRDefault="4E4C63D4" w14:paraId="6EC7D1B5" w14:textId="0BAD05F9">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 xml:space="preserve">Details given </w:t>
      </w: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below,,</w:t>
      </w:r>
    </w:p>
    <w:p w:rsidR="4E4C63D4" w:rsidP="7E4B94E5" w:rsidRDefault="4E4C63D4" w14:paraId="636BBBB1" w14:textId="05750433">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Balaji</w:t>
      </w:r>
    </w:p>
    <w:p w:rsidR="4E4C63D4" w:rsidP="7E4B94E5" w:rsidRDefault="4E4C63D4" w14:paraId="67DA5C51" w14:textId="2619E3F7">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Type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Injury</w:t>
      </w:r>
    </w:p>
    <w:p w:rsidR="4E4C63D4" w:rsidP="7E4B94E5" w:rsidRDefault="4E4C63D4" w14:paraId="0313A012" w14:textId="32D32834">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6/12/2025 4:00 PM</w:t>
      </w:r>
    </w:p>
    <w:p w:rsidR="4E4C63D4" w:rsidP="7E4B94E5" w:rsidRDefault="4E4C63D4" w14:paraId="5DA11E3A" w14:textId="6A7D2F00">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Hosur Unit 1</w:t>
      </w:r>
    </w:p>
    <w:p w:rsidR="4E4C63D4" w:rsidP="7E4B94E5" w:rsidRDefault="4E4C63D4" w14:paraId="25B42356" w14:textId="23D31078">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Polishing</w:t>
      </w:r>
    </w:p>
    <w:p w:rsidR="4E4C63D4" w:rsidP="7E4B94E5" w:rsidRDefault="4E4C63D4" w14:paraId="4F30F3DF" w14:textId="57DE5EB9">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Auto polish</w:t>
      </w:r>
    </w:p>
    <w:p w:rsidR="4E4C63D4" w:rsidP="7E4B94E5" w:rsidRDefault="4E4C63D4" w14:paraId="61542674" w14:textId="1D254395">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4E4C63D4" w:rsidP="7E4B94E5" w:rsidRDefault="4E4C63D4" w14:paraId="489511D4" w14:textId="49E5C0E2">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Classification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Minor</w:t>
      </w:r>
    </w:p>
    <w:p w:rsidR="4E4C63D4" w:rsidP="7E4B94E5" w:rsidRDefault="4E4C63D4" w14:paraId="6097BF31" w14:textId="159DD2CF">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Operator was working on loading station of rotary station. Another operator used end bit of solid soap on final MOP (station 6). The soap slipped from his hand and hit the loading station operator head. Beeding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observed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w:t>
      </w:r>
    </w:p>
    <w:p w:rsidR="4E4C63D4" w:rsidP="7E4B94E5" w:rsidRDefault="4E4C63D4" w14:paraId="7E585090" w14:textId="5A0A937D">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No of people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1</w:t>
      </w:r>
    </w:p>
    <w:p w:rsidR="4E4C63D4" w:rsidP="7E4B94E5" w:rsidRDefault="4E4C63D4" w14:paraId="5C4D9040" w14:textId="39037878">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Treatment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First Aid Case (FAC)</w:t>
      </w:r>
    </w:p>
    <w:p w:rsidR="4E4C63D4" w:rsidP="7E4B94E5" w:rsidRDefault="4E4C63D4" w14:paraId="5B42834D" w14:textId="3EB0763D">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Details of Treatment Given &amp; Doctor’s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Advice :</w:t>
      </w:r>
    </w:p>
    <w:p w:rsidR="4E4C63D4" w:rsidP="7E4B94E5" w:rsidRDefault="4E4C63D4" w14:paraId="6E28B6B4" w14:textId="2A84DA94">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Name of the Injured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Person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Aditya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Upadhyai</w:t>
      </w:r>
    </w:p>
    <w:p w:rsidR="4E4C63D4" w:rsidP="7E4B94E5" w:rsidRDefault="4E4C63D4" w14:paraId="4644B3E1" w14:textId="3238EE8C">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Gender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Male</w:t>
      </w:r>
    </w:p>
    <w:p w:rsidR="4E4C63D4" w:rsidP="7E4B94E5" w:rsidRDefault="4E4C63D4" w14:paraId="245018B5" w14:textId="2290CD76">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Age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21</w:t>
      </w:r>
    </w:p>
    <w:p w:rsidR="4E4C63D4" w:rsidP="7E4B94E5" w:rsidRDefault="4E4C63D4" w14:paraId="5D556F04" w14:textId="413347B2">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Roll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Off-Roll</w:t>
      </w:r>
    </w:p>
    <w:p w:rsidR="4E4C63D4" w:rsidP="7E4B94E5" w:rsidRDefault="4E4C63D4" w14:paraId="5397060D" w14:textId="06BA089B">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contractor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name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MRV</w:t>
      </w:r>
    </w:p>
    <w:p w:rsidR="4E4C63D4" w:rsidP="7E4B94E5" w:rsidRDefault="4E4C63D4" w14:paraId="62B5B4A7" w14:textId="2D6261CC">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No. of Year’s total experience in TTK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Prestige :</w:t>
      </w:r>
    </w:p>
    <w:p w:rsidR="4E4C63D4" w:rsidP="7E4B94E5" w:rsidRDefault="4E4C63D4" w14:paraId="0EEBA4FA" w14:textId="254D89AD">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No. of years in this process /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machine :</w:t>
      </w:r>
    </w:p>
    <w:p w:rsidR="4E4C63D4" w:rsidP="7E4B94E5" w:rsidRDefault="4E4C63D4" w14:paraId="7E442883" w14:textId="088D9E47">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Happened in Which Shift? Shift 2</w:t>
      </w:r>
    </w:p>
    <w:p w:rsidR="4E4C63D4" w:rsidP="7E4B94E5" w:rsidRDefault="4E4C63D4" w14:paraId="41FADBB0" w14:textId="7B3956DF">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Immediate Corrective Actions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taken :</w:t>
      </w:r>
    </w:p>
    <w:p w:rsidR="4E4C63D4" w:rsidP="7E4B94E5" w:rsidRDefault="4E4C63D4" w14:paraId="4548D74A" w14:textId="346CE1D7">
      <w:pPr>
        <w:ind w:left="720"/>
        <w:rPr>
          <w:rFonts w:ascii="Aptos" w:hAnsi="Aptos" w:eastAsia="Aptos" w:cs="Aptos"/>
          <w:b w:val="0"/>
          <w:bCs w:val="0"/>
          <w:i w:val="0"/>
          <w:iCs w:val="0"/>
          <w:caps w:val="0"/>
          <w:smallCaps w:val="0"/>
          <w:noProof w:val="0"/>
          <w:color w:val="000000" w:themeColor="text1" w:themeTint="FF" w:themeShade="FF"/>
          <w:sz w:val="22"/>
          <w:szCs w:val="22"/>
          <w:lang w:val="en-US"/>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1.clear all end bits from workplace and nearby areas. -&gt; Responsibility: Ravichandran D, Date and Time: 12-06-2025, Status: Completed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2.Use</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melted soap in Auto polish -&gt; Responsibility: Ravichandran D, Date and Time: 12-06-2025, Status: In-</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Progess</w:t>
      </w:r>
    </w:p>
    <w:p w:rsidR="4E4C63D4" w:rsidP="7E4B94E5" w:rsidRDefault="4E4C63D4" w14:paraId="5D8EA365" w14:textId="01D1AD3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Click here to view</w:t>
      </w:r>
    </w:p>
    <w:p w:rsidR="7E4B94E5" w:rsidP="7E4B94E5" w:rsidRDefault="7E4B94E5" w14:paraId="0FCEFFF0" w14:textId="605C734D">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2775C4C5" w14:textId="24B0BA93">
      <w:pPr>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2) Seek Clarification by EHS Head</w:t>
      </w:r>
    </w:p>
    <w:p w:rsidR="4E4C63D4" w:rsidP="7E4B94E5" w:rsidRDefault="4E4C63D4" w14:paraId="47301CD5" w14:textId="07C4677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0CA643D1" w14:textId="7565384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India </w:t>
      </w:r>
      <w:r>
        <w:tab/>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HSE Head Seeking clarification on the Incident &amp; Refer Remarks.</w:t>
      </w:r>
    </w:p>
    <w:p w:rsidR="4E4C63D4" w:rsidP="7E4B94E5" w:rsidRDefault="4E4C63D4" w14:paraId="17ACDA09" w14:textId="5F15F73B">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I72</w:t>
      </w:r>
    </w:p>
    <w:p w:rsidR="4E4C63D4" w:rsidP="7E4B94E5" w:rsidRDefault="4E4C63D4" w14:paraId="16D9AA83" w14:textId="06BA2C6B">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Vaghela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Mukeshsinh</w:t>
      </w:r>
    </w:p>
    <w:p w:rsidR="4E4C63D4" w:rsidP="7E4B94E5" w:rsidRDefault="4E4C63D4" w14:paraId="48B5DC02" w14:textId="7B8DC01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6/5/2025 4:00 AM</w:t>
      </w:r>
    </w:p>
    <w:p w:rsidR="4E4C63D4" w:rsidP="7E4B94E5" w:rsidRDefault="4E4C63D4" w14:paraId="78FF48BB" w14:textId="53F7C20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Karjan</w:t>
      </w:r>
    </w:p>
    <w:p w:rsidR="4E4C63D4" w:rsidP="7E4B94E5" w:rsidRDefault="4E4C63D4" w14:paraId="3AC1D2AE" w14:textId="56346CC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Manufacturing</w:t>
      </w:r>
    </w:p>
    <w:p w:rsidR="4E4C63D4" w:rsidP="7E4B94E5" w:rsidRDefault="4E4C63D4" w14:paraId="66783621" w14:textId="699166A6">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Unit 1, Grit blasting machine 01</w:t>
      </w:r>
    </w:p>
    <w:p w:rsidR="4E4C63D4" w:rsidP="7E4B94E5" w:rsidRDefault="4E4C63D4" w14:paraId="1CBE854C" w14:textId="374F6616">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7E4B94E5" w:rsidP="7E4B94E5" w:rsidRDefault="7E4B94E5" w14:paraId="45CAE1DE" w14:textId="304040A1">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72F5022A" w14:textId="6BACBBE7">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Remarks: ----------</w:t>
      </w:r>
    </w:p>
    <w:p w:rsidR="4E4C63D4" w:rsidP="7E4B94E5" w:rsidRDefault="4E4C63D4" w14:paraId="6C3EC71D" w14:textId="09194064">
      <w:pPr>
        <w:ind w:left="720"/>
        <w:rPr>
          <w:rFonts w:ascii="Aptos" w:hAnsi="Aptos" w:eastAsia="Aptos" w:cs="Aptos"/>
          <w:b w:val="0"/>
          <w:bCs w:val="0"/>
          <w:i w:val="0"/>
          <w:iCs w:val="0"/>
          <w:caps w:val="0"/>
          <w:smallCaps w:val="0"/>
          <w:noProof w:val="0"/>
          <w:color w:val="000000" w:themeColor="text1" w:themeTint="FF" w:themeShade="FF"/>
          <w:sz w:val="22"/>
          <w:szCs w:val="22"/>
          <w:lang w:val="en-IN"/>
        </w:rPr>
      </w:pPr>
      <w:hyperlink r:id="Rf894482a01324e9a">
        <w:r w:rsidRPr="7E4B94E5" w:rsidR="4E4C63D4">
          <w:rPr>
            <w:rStyle w:val="Hyperlink"/>
            <w:rFonts w:ascii="Aptos" w:hAnsi="Aptos" w:eastAsia="Aptos" w:cs="Aptos"/>
            <w:b w:val="0"/>
            <w:bCs w:val="0"/>
            <w:i w:val="0"/>
            <w:iCs w:val="0"/>
            <w:caps w:val="0"/>
            <w:smallCaps w:val="0"/>
            <w:strike w:val="0"/>
            <w:dstrike w:val="0"/>
            <w:noProof w:val="0"/>
            <w:sz w:val="22"/>
            <w:szCs w:val="22"/>
            <w:lang w:val="en-IN"/>
          </w:rPr>
          <w:t>Click Here to View</w:t>
        </w:r>
      </w:hyperlink>
    </w:p>
    <w:p w:rsidR="4E4C63D4" w:rsidP="7E4B94E5" w:rsidRDefault="4E4C63D4" w14:paraId="03C21343" w14:textId="720DA87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Thanks!</w:t>
      </w:r>
    </w:p>
    <w:p w:rsidR="7E4B94E5" w:rsidP="7E4B94E5" w:rsidRDefault="7E4B94E5" w14:paraId="31B5EDDE" w14:textId="25D3C8EF">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0CCC59E2" w14:textId="31D6D770">
      <w:pPr>
        <w:ind w:left="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3) Incident Rejected by India HSE Head</w:t>
      </w:r>
    </w:p>
    <w:p w:rsidR="4E4C63D4" w:rsidP="7E4B94E5" w:rsidRDefault="4E4C63D4" w14:paraId="2FCD2013" w14:textId="45C1A633">
      <w:pPr>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139E465E" w14:textId="52C59B9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India HSE Head Rejected the Incident &amp; Refer Remarks.</w:t>
      </w:r>
    </w:p>
    <w:p w:rsidR="4E4C63D4" w:rsidP="7E4B94E5" w:rsidRDefault="4E4C63D4" w14:paraId="39CE35DB" w14:textId="58F99AA0">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I72</w:t>
      </w:r>
    </w:p>
    <w:p w:rsidR="4E4C63D4" w:rsidP="7E4B94E5" w:rsidRDefault="4E4C63D4" w14:paraId="2F3B7B7D" w14:textId="3208C16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Vaghela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Mukeshsinh</w:t>
      </w:r>
    </w:p>
    <w:p w:rsidR="4E4C63D4" w:rsidP="7E4B94E5" w:rsidRDefault="4E4C63D4" w14:paraId="41A4EA49" w14:textId="34CA24A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6/5/2025 4:00 AM</w:t>
      </w:r>
    </w:p>
    <w:p w:rsidR="4E4C63D4" w:rsidP="7E4B94E5" w:rsidRDefault="4E4C63D4" w14:paraId="4DE3A919" w14:textId="5A0EFCB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Karjan</w:t>
      </w:r>
    </w:p>
    <w:p w:rsidR="4E4C63D4" w:rsidP="7E4B94E5" w:rsidRDefault="4E4C63D4" w14:paraId="0A703F08" w14:textId="429B2FA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Manufacturing</w:t>
      </w:r>
    </w:p>
    <w:p w:rsidR="4E4C63D4" w:rsidP="7E4B94E5" w:rsidRDefault="4E4C63D4" w14:paraId="51CDD82D" w14:textId="1AED3BA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Unit 1, Grit blasting machine 01</w:t>
      </w:r>
    </w:p>
    <w:p w:rsidR="4E4C63D4" w:rsidP="7E4B94E5" w:rsidRDefault="4E4C63D4" w14:paraId="3F88CED6" w14:textId="0BCDA21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7E4B94E5" w:rsidP="7E4B94E5" w:rsidRDefault="7E4B94E5" w14:paraId="0F0029BD" w14:textId="46721DEA">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67931169" w14:textId="3E05DD93">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Remarks: ----------</w:t>
      </w:r>
    </w:p>
    <w:p w:rsidR="4E4C63D4" w:rsidP="7E4B94E5" w:rsidRDefault="4E4C63D4" w14:paraId="14DF1ABF" w14:textId="6F699998">
      <w:pPr>
        <w:ind w:left="720"/>
        <w:rPr>
          <w:rFonts w:ascii="Aptos" w:hAnsi="Aptos" w:eastAsia="Aptos" w:cs="Aptos"/>
          <w:b w:val="0"/>
          <w:bCs w:val="0"/>
          <w:i w:val="0"/>
          <w:iCs w:val="0"/>
          <w:caps w:val="0"/>
          <w:smallCaps w:val="0"/>
          <w:noProof w:val="0"/>
          <w:color w:val="000000" w:themeColor="text1" w:themeTint="FF" w:themeShade="FF"/>
          <w:sz w:val="22"/>
          <w:szCs w:val="22"/>
          <w:lang w:val="en-IN"/>
        </w:rPr>
      </w:pPr>
      <w:hyperlink r:id="Rc4429400d84e42cb">
        <w:r w:rsidRPr="7E4B94E5" w:rsidR="4E4C63D4">
          <w:rPr>
            <w:rStyle w:val="Hyperlink"/>
            <w:rFonts w:ascii="Aptos" w:hAnsi="Aptos" w:eastAsia="Aptos" w:cs="Aptos"/>
            <w:b w:val="0"/>
            <w:bCs w:val="0"/>
            <w:i w:val="0"/>
            <w:iCs w:val="0"/>
            <w:caps w:val="0"/>
            <w:smallCaps w:val="0"/>
            <w:strike w:val="0"/>
            <w:dstrike w:val="0"/>
            <w:noProof w:val="0"/>
            <w:sz w:val="22"/>
            <w:szCs w:val="22"/>
            <w:lang w:val="en-IN"/>
          </w:rPr>
          <w:t>Click Here to View</w:t>
        </w:r>
      </w:hyperlink>
    </w:p>
    <w:p w:rsidR="4E4C63D4" w:rsidP="7E4B94E5" w:rsidRDefault="4E4C63D4" w14:paraId="165F6BBF" w14:textId="003E3531">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Thanks!</w:t>
      </w:r>
    </w:p>
    <w:p w:rsidR="7E4B94E5" w:rsidP="7E4B94E5" w:rsidRDefault="7E4B94E5" w14:paraId="5540F2E0" w14:textId="72EA5DEF">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0947AFEE" w14:textId="3E5C8B7D">
      <w:pPr>
        <w:ind w:left="0"/>
        <w:rPr>
          <w:rFonts w:ascii="Aptos" w:hAnsi="Aptos" w:eastAsia="Aptos" w:cs="Aptos"/>
          <w:noProof w:val="0"/>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4) </w:t>
      </w:r>
      <w:r w:rsidRPr="7E4B94E5" w:rsidR="4E4C63D4">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IN"/>
        </w:rPr>
        <w:t>Incident First Information Report – Release by Plant Head</w:t>
      </w:r>
    </w:p>
    <w:p w:rsidR="4E4C63D4" w:rsidP="7E4B94E5" w:rsidRDefault="4E4C63D4" w14:paraId="0EA13C5E" w14:textId="6E753B90">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19E8569C" w14:textId="00E609A1">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This Incident has been approved by EHS Head and Plant Head.</w:t>
      </w:r>
    </w:p>
    <w:p w:rsidR="4E4C63D4" w:rsidP="7E4B94E5" w:rsidRDefault="4E4C63D4" w14:paraId="629DFB60" w14:textId="3F1C6F3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1"/>
          <w:iCs w:val="1"/>
          <w:caps w:val="0"/>
          <w:smallCaps w:val="0"/>
          <w:noProof w:val="0"/>
          <w:color w:val="000000" w:themeColor="text1" w:themeTint="FF" w:themeShade="FF"/>
          <w:sz w:val="22"/>
          <w:szCs w:val="22"/>
          <w:lang w:val="en-IN"/>
        </w:rPr>
        <w:t>Details given below,</w:t>
      </w:r>
    </w:p>
    <w:p w:rsidR="4E4C63D4" w:rsidP="7E4B94E5" w:rsidRDefault="4E4C63D4" w14:paraId="7397778B" w14:textId="2487DEC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I72</w:t>
      </w:r>
    </w:p>
    <w:p w:rsidR="4E4C63D4" w:rsidP="7E4B94E5" w:rsidRDefault="4E4C63D4" w14:paraId="2A7F5B17" w14:textId="7E2B235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Vaghela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Mukeshsinh</w:t>
      </w:r>
    </w:p>
    <w:p w:rsidR="4E4C63D4" w:rsidP="7E4B94E5" w:rsidRDefault="4E4C63D4" w14:paraId="3EA62C5E" w14:textId="52D0F83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6/5/2025 4:00 AM</w:t>
      </w:r>
    </w:p>
    <w:p w:rsidR="4E4C63D4" w:rsidP="7E4B94E5" w:rsidRDefault="4E4C63D4" w14:paraId="0AE1FD9E" w14:textId="68BF3C02">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Karjan</w:t>
      </w:r>
    </w:p>
    <w:p w:rsidR="4E4C63D4" w:rsidP="7E4B94E5" w:rsidRDefault="4E4C63D4" w14:paraId="4D49A0F4" w14:textId="5DDA6871">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Manufacturing</w:t>
      </w:r>
    </w:p>
    <w:p w:rsidR="4E4C63D4" w:rsidP="7E4B94E5" w:rsidRDefault="4E4C63D4" w14:paraId="001A8118" w14:textId="5EB297A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Unit 1, Grit blasting machine 01</w:t>
      </w:r>
    </w:p>
    <w:p w:rsidR="4E4C63D4" w:rsidP="7E4B94E5" w:rsidRDefault="4E4C63D4" w14:paraId="2D96EDD2" w14:textId="2A72E009">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4E4C63D4" w:rsidP="7E4B94E5" w:rsidRDefault="4E4C63D4" w14:paraId="66FAEEA2" w14:textId="126DEFC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Classification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Minor</w:t>
      </w:r>
    </w:p>
    <w:p w:rsidR="4E4C63D4" w:rsidP="7E4B94E5" w:rsidRDefault="4E4C63D4" w14:paraId="6A5DFF58" w14:textId="7095C6D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He was performing vessel loading and unloading activities on the grit blasting machine. While the machine was running, he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attempted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to inspect the interior through the vessel entry window. During this, he placed his hand on the edge of the machine guard. At that moment, the machine cycle started, resulting in an injury to the Ring finger of his Left hand.</w:t>
      </w:r>
    </w:p>
    <w:p w:rsidR="4E4C63D4" w:rsidP="7E4B94E5" w:rsidRDefault="4E4C63D4" w14:paraId="0592292B" w14:textId="216A51B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No of people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1</w:t>
      </w:r>
    </w:p>
    <w:p w:rsidR="4E4C63D4" w:rsidP="7E4B94E5" w:rsidRDefault="4E4C63D4" w14:paraId="331C38C2" w14:textId="17D09007">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Treatment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First Aid Case (FAC)</w:t>
      </w:r>
    </w:p>
    <w:p w:rsidR="4E4C63D4" w:rsidP="7E4B94E5" w:rsidRDefault="4E4C63D4" w14:paraId="3A891B1F" w14:textId="1AE68E9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Details of Treatment Given &amp; Doctor’s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Advice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BLEEDING CONTROL AND DRESSING APPLY INJ. DICLO -01</w:t>
      </w:r>
    </w:p>
    <w:p w:rsidR="4E4C63D4" w:rsidP="7E4B94E5" w:rsidRDefault="4E4C63D4" w14:paraId="13872AAE" w14:textId="1FF1DAF0">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Name of the Injured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Person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ROHIT BHARATBHAI M.</w:t>
      </w:r>
    </w:p>
    <w:p w:rsidR="4E4C63D4" w:rsidP="7E4B94E5" w:rsidRDefault="4E4C63D4" w14:paraId="6B291D0A" w14:textId="14B333A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Gender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Male</w:t>
      </w:r>
    </w:p>
    <w:p w:rsidR="4E4C63D4" w:rsidP="7E4B94E5" w:rsidRDefault="4E4C63D4" w14:paraId="18DE5FDE" w14:textId="45E2EAF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Age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47</w:t>
      </w:r>
    </w:p>
    <w:p w:rsidR="4E4C63D4" w:rsidP="7E4B94E5" w:rsidRDefault="4E4C63D4" w14:paraId="31CC931C" w14:textId="7DBC90C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Roll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Off-Roll</w:t>
      </w:r>
    </w:p>
    <w:p w:rsidR="4E4C63D4" w:rsidP="7E4B94E5" w:rsidRDefault="4E4C63D4" w14:paraId="3AAE0478" w14:textId="0B3BE0E7">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contractor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name :</w:t>
      </w:r>
    </w:p>
    <w:p w:rsidR="4E4C63D4" w:rsidP="7E4B94E5" w:rsidRDefault="4E4C63D4" w14:paraId="1F901338" w14:textId="6391CDA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No. of Year’s total experience in TTK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Prestige :</w:t>
      </w:r>
    </w:p>
    <w:p w:rsidR="4E4C63D4" w:rsidP="7E4B94E5" w:rsidRDefault="4E4C63D4" w14:paraId="182D8C4E" w14:textId="33C9A686">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No. of years in this process /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machine :</w:t>
      </w:r>
    </w:p>
    <w:p w:rsidR="4E4C63D4" w:rsidP="7E4B94E5" w:rsidRDefault="4E4C63D4" w14:paraId="28132EC1" w14:textId="277FF4E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Happened in Which Shift? Shift 2</w:t>
      </w:r>
    </w:p>
    <w:p w:rsidR="4E4C63D4" w:rsidP="7E4B94E5" w:rsidRDefault="4E4C63D4" w14:paraId="00ED353C" w14:textId="09EE4BC1">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Immediate Corrective Actions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taken :</w:t>
      </w:r>
    </w:p>
    <w:p w:rsidR="4E4C63D4" w:rsidP="7E4B94E5" w:rsidRDefault="4E4C63D4" w14:paraId="45123836" w14:textId="15286A0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1.Between Chuck and guard space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incresed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-&gt; Responsibility: Anand Mohan, Date and Time: 05-06-2025, Status: Completed</w:t>
      </w:r>
    </w:p>
    <w:p w:rsidR="4E4C63D4" w:rsidP="7E4B94E5" w:rsidRDefault="4E4C63D4" w14:paraId="70583852" w14:textId="49A03E55">
      <w:pPr>
        <w:ind w:left="720"/>
        <w:rPr>
          <w:rFonts w:ascii="Aptos" w:hAnsi="Aptos" w:eastAsia="Aptos" w:cs="Aptos"/>
          <w:b w:val="0"/>
          <w:bCs w:val="0"/>
          <w:i w:val="0"/>
          <w:iCs w:val="0"/>
          <w:caps w:val="0"/>
          <w:smallCaps w:val="0"/>
          <w:noProof w:val="0"/>
          <w:color w:val="000000" w:themeColor="text1" w:themeTint="FF" w:themeShade="FF"/>
          <w:sz w:val="22"/>
          <w:szCs w:val="22"/>
          <w:lang w:val="en-IN"/>
        </w:rPr>
      </w:pPr>
      <w:hyperlink r:id="R5f2b3853025c4bb0">
        <w:r w:rsidRPr="7E4B94E5" w:rsidR="4E4C63D4">
          <w:rPr>
            <w:rStyle w:val="Hyperlink"/>
            <w:rFonts w:ascii="Aptos" w:hAnsi="Aptos" w:eastAsia="Aptos" w:cs="Aptos"/>
            <w:b w:val="0"/>
            <w:bCs w:val="0"/>
            <w:i w:val="0"/>
            <w:iCs w:val="0"/>
            <w:caps w:val="0"/>
            <w:smallCaps w:val="0"/>
            <w:strike w:val="0"/>
            <w:dstrike w:val="0"/>
            <w:noProof w:val="0"/>
            <w:sz w:val="22"/>
            <w:szCs w:val="22"/>
            <w:lang w:val="en-IN"/>
          </w:rPr>
          <w:t>Click Here to View</w:t>
        </w:r>
      </w:hyperlink>
    </w:p>
    <w:p w:rsidR="4E4C63D4" w:rsidP="7E4B94E5" w:rsidRDefault="4E4C63D4" w14:paraId="581D007F" w14:textId="1790ECF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Thanks!</w:t>
      </w:r>
    </w:p>
    <w:p w:rsidR="7E4B94E5" w:rsidP="7E4B94E5" w:rsidRDefault="7E4B94E5" w14:paraId="48AB89DE" w14:textId="31932F51">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1C762AE5" w14:textId="6343F55B">
      <w:pPr>
        <w:ind w:left="0"/>
        <w:rPr>
          <w:rFonts w:ascii="Aptos" w:hAnsi="Aptos" w:eastAsia="Aptos" w:cs="Aptos"/>
          <w:noProof w:val="0"/>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5) </w:t>
      </w:r>
      <w:r w:rsidRPr="7E4B94E5" w:rsidR="4E4C63D4">
        <w:rPr>
          <w:rFonts w:ascii="Aptos" w:hAnsi="Aptos" w:eastAsia="Aptos" w:cs="Aptos"/>
          <w:b w:val="1"/>
          <w:bCs w:val="1"/>
          <w:i w:val="0"/>
          <w:iCs w:val="0"/>
          <w:caps w:val="0"/>
          <w:smallCaps w:val="0"/>
          <w:noProof w:val="0"/>
          <w:color w:val="000000" w:themeColor="text1" w:themeTint="FF" w:themeShade="FF"/>
          <w:sz w:val="22"/>
          <w:szCs w:val="22"/>
          <w:lang w:val="en-IN"/>
        </w:rPr>
        <w:t>Incident Investigation Team Formation</w:t>
      </w:r>
    </w:p>
    <w:p w:rsidR="4E4C63D4" w:rsidP="7E4B94E5" w:rsidRDefault="4E4C63D4" w14:paraId="25CC322C" w14:textId="081A4DE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593FB369" w14:textId="4034D62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This Incident has approved 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Khardi</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Plant Head. Please form a team to investigate this Incident.</w:t>
      </w:r>
    </w:p>
    <w:p w:rsidR="4E4C63D4" w:rsidP="7E4B94E5" w:rsidRDefault="4E4C63D4" w14:paraId="2847A222" w14:textId="34D33ED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Details given below,</w:t>
      </w:r>
    </w:p>
    <w:p w:rsidR="4E4C63D4" w:rsidP="7E4B94E5" w:rsidRDefault="4E4C63D4" w14:paraId="3FC93E55" w14:textId="18883F1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I76</w:t>
      </w:r>
    </w:p>
    <w:p w:rsidR="4E4C63D4" w:rsidP="7E4B94E5" w:rsidRDefault="4E4C63D4" w14:paraId="2C195587" w14:textId="56F6CA2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Ansari Akhtar Shafi Mohammed</w:t>
      </w:r>
    </w:p>
    <w:p w:rsidR="4E4C63D4" w:rsidP="7E4B94E5" w:rsidRDefault="4E4C63D4" w14:paraId="696CCADB" w14:textId="2E2CA380">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6/13/2025 11:05 PM</w:t>
      </w:r>
    </w:p>
    <w:p w:rsidR="4E4C63D4" w:rsidP="7E4B94E5" w:rsidRDefault="4E4C63D4" w14:paraId="36C6C9E3" w14:textId="079BCEE2">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Khardi</w:t>
      </w:r>
    </w:p>
    <w:p w:rsidR="4E4C63D4" w:rsidP="7E4B94E5" w:rsidRDefault="4E4C63D4" w14:paraId="4636538F" w14:textId="4816CB8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Polishing</w:t>
      </w:r>
    </w:p>
    <w:p w:rsidR="4E4C63D4" w:rsidP="7E4B94E5" w:rsidRDefault="4E4C63D4" w14:paraId="58757888" w14:textId="5F6B573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BODY SEMI-AUTO POLISHING LINE</w:t>
      </w:r>
    </w:p>
    <w:p w:rsidR="4E4C63D4" w:rsidP="7E4B94E5" w:rsidRDefault="4E4C63D4" w14:paraId="19B2F557" w14:textId="41DED380">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4E4C63D4" w:rsidP="7E4B94E5" w:rsidRDefault="4E4C63D4" w14:paraId="3C2A78F7" w14:textId="4132B431">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Classification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Minor</w:t>
      </w:r>
    </w:p>
    <w:p w:rsidR="4E4C63D4" w:rsidP="7E4B94E5" w:rsidRDefault="4E4C63D4" w14:paraId="47076EB6" w14:textId="004C866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Incident happened while loading the cooker body on wall emery semiauto polishing machine. Without removing hand from the body, he has switched on the pneumatic lever unknowingly and forward movement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happened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and His fingers got injured with flap wheels.</w:t>
      </w:r>
    </w:p>
    <w:p w:rsidR="7E4B94E5" w:rsidP="7E4B94E5" w:rsidRDefault="7E4B94E5" w14:paraId="3EFD989E" w14:textId="465CB651">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3A71E2D2" w14:textId="463ED29D">
      <w:pPr>
        <w:ind w:left="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6) Investigate the Incident</w:t>
      </w:r>
    </w:p>
    <w:p w:rsidR="4E4C63D4" w:rsidP="7E4B94E5" w:rsidRDefault="4E4C63D4" w14:paraId="089BE996" w14:textId="1495663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5500DB4B" w14:textId="2B05DF4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Investigate the Incident on or before (Target Date)</w:t>
      </w:r>
    </w:p>
    <w:p w:rsidR="4E4C63D4" w:rsidP="7E4B94E5" w:rsidRDefault="4E4C63D4" w14:paraId="560EC916" w14:textId="4D968F0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Details given below,</w:t>
      </w:r>
    </w:p>
    <w:p w:rsidR="4E4C63D4" w:rsidP="7E4B94E5" w:rsidRDefault="4E4C63D4" w14:paraId="1AFEE4D0" w14:textId="1D6DF2E3">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I76</w:t>
      </w:r>
    </w:p>
    <w:p w:rsidR="4E4C63D4" w:rsidP="7E4B94E5" w:rsidRDefault="4E4C63D4" w14:paraId="215403A7" w14:textId="4562391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Ansari Akhtar Shafi Mohammed</w:t>
      </w:r>
    </w:p>
    <w:p w:rsidR="4E4C63D4" w:rsidP="7E4B94E5" w:rsidRDefault="4E4C63D4" w14:paraId="7754B443" w14:textId="15F5636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6/13/2025 11:05 PM</w:t>
      </w:r>
    </w:p>
    <w:p w:rsidR="4E4C63D4" w:rsidP="7E4B94E5" w:rsidRDefault="4E4C63D4" w14:paraId="7CA100F5" w14:textId="15BDB06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Khardi</w:t>
      </w:r>
    </w:p>
    <w:p w:rsidR="4E4C63D4" w:rsidP="7E4B94E5" w:rsidRDefault="4E4C63D4" w14:paraId="25D733B9" w14:textId="5F9083D5">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Polishing</w:t>
      </w:r>
    </w:p>
    <w:p w:rsidR="4E4C63D4" w:rsidP="7E4B94E5" w:rsidRDefault="4E4C63D4" w14:paraId="653F4D56" w14:textId="085AFD6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BODY SEMI-AUTO POLISHING LINE</w:t>
      </w:r>
    </w:p>
    <w:p w:rsidR="4E4C63D4" w:rsidP="7E4B94E5" w:rsidRDefault="4E4C63D4" w14:paraId="4CB2E9E1" w14:textId="391F6490">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4E4C63D4" w:rsidP="7E4B94E5" w:rsidRDefault="4E4C63D4" w14:paraId="486C10B1" w14:textId="523B61F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Classification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Minor</w:t>
      </w:r>
    </w:p>
    <w:p w:rsidR="4E4C63D4" w:rsidP="7E4B94E5" w:rsidRDefault="4E4C63D4" w14:paraId="1B842BD3" w14:textId="68F61462">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Incident happened while loading the cooker body on wall emery semiauto polishing machine. Without removing hand from the body, he has switched on the pneumatic lever unknowingly and forward movement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happened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and His fingers got injured with flap wheels.</w:t>
      </w:r>
    </w:p>
    <w:p w:rsidR="7E4B94E5" w:rsidP="7E4B94E5" w:rsidRDefault="7E4B94E5" w14:paraId="5C378838" w14:textId="526647AE">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68908A82" w14:textId="6CFBC9DD">
      <w:pPr>
        <w:ind w:left="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7) Final Report EHS Validation</w:t>
      </w:r>
    </w:p>
    <w:p w:rsidR="4E4C63D4" w:rsidP="7E4B94E5" w:rsidRDefault="4E4C63D4" w14:paraId="3E9B9525" w14:textId="7F62B94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0F544B55" w14:textId="026EDDCF">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Validate the Final Incident Investigation Report &amp; Include the Horizontal Deployment</w:t>
      </w:r>
    </w:p>
    <w:p w:rsidR="4E4C63D4" w:rsidP="7E4B94E5" w:rsidRDefault="4E4C63D4" w14:paraId="258159EB" w14:textId="6055743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Details given below,</w:t>
      </w:r>
    </w:p>
    <w:p w:rsidR="4E4C63D4" w:rsidP="7E4B94E5" w:rsidRDefault="4E4C63D4" w14:paraId="37B648EB" w14:textId="109F7D2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I76</w:t>
      </w:r>
    </w:p>
    <w:p w:rsidR="4E4C63D4" w:rsidP="7E4B94E5" w:rsidRDefault="4E4C63D4" w14:paraId="409A9BA2" w14:textId="4FB3A3D3">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Ansari Akhtar Shafi Mohammed</w:t>
      </w:r>
    </w:p>
    <w:p w:rsidR="4E4C63D4" w:rsidP="7E4B94E5" w:rsidRDefault="4E4C63D4" w14:paraId="29D782D8" w14:textId="3BF20116">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6/13/2025 11:05 PM</w:t>
      </w:r>
    </w:p>
    <w:p w:rsidR="4E4C63D4" w:rsidP="7E4B94E5" w:rsidRDefault="4E4C63D4" w14:paraId="08E3543B" w14:textId="12B03F2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Khardi</w:t>
      </w:r>
    </w:p>
    <w:p w:rsidR="4E4C63D4" w:rsidP="7E4B94E5" w:rsidRDefault="4E4C63D4" w14:paraId="64E17D7F" w14:textId="6A0F8795">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Polishing</w:t>
      </w:r>
    </w:p>
    <w:p w:rsidR="4E4C63D4" w:rsidP="7E4B94E5" w:rsidRDefault="4E4C63D4" w14:paraId="16454E1F" w14:textId="446A0EB9">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BODY SEMI-AUTO POLISHING LINE</w:t>
      </w:r>
    </w:p>
    <w:p w:rsidR="4E4C63D4" w:rsidP="7E4B94E5" w:rsidRDefault="4E4C63D4" w14:paraId="01060EF4" w14:textId="4879BDC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4E4C63D4" w:rsidP="7E4B94E5" w:rsidRDefault="4E4C63D4" w14:paraId="1D476B71" w14:textId="7D42F6A9">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Classification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Minor</w:t>
      </w:r>
    </w:p>
    <w:p w:rsidR="4E4C63D4" w:rsidP="7E4B94E5" w:rsidRDefault="4E4C63D4" w14:paraId="25788732" w14:textId="36760469">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Incident happened while loading the cooker body on wall emery semiauto polishing machine. Without removing hand from the body, he has switched on the pneumatic lever unknowingly and forward movement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happened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and His fingers got injured with flap wheels.</w:t>
      </w:r>
    </w:p>
    <w:p w:rsidR="7E4B94E5" w:rsidP="7E4B94E5" w:rsidRDefault="7E4B94E5" w14:paraId="3832E74C" w14:textId="3CD74FD9">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555EDB71" w14:textId="5484D337">
      <w:pPr>
        <w:ind w:left="0"/>
        <w:rPr>
          <w:rFonts w:ascii="Aptos" w:hAnsi="Aptos" w:eastAsia="Aptos" w:cs="Aptos"/>
          <w:noProof w:val="0"/>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8) </w:t>
      </w:r>
      <w:r w:rsidRPr="7E4B94E5" w:rsidR="4E4C63D4">
        <w:rPr>
          <w:rFonts w:ascii="Aptos" w:hAnsi="Aptos" w:eastAsia="Aptos" w:cs="Aptos"/>
          <w:b w:val="1"/>
          <w:bCs w:val="1"/>
          <w:i w:val="0"/>
          <w:iCs w:val="0"/>
          <w:caps w:val="0"/>
          <w:smallCaps w:val="0"/>
          <w:noProof w:val="0"/>
          <w:color w:val="000000" w:themeColor="text1" w:themeTint="FF" w:themeShade="FF"/>
          <w:sz w:val="22"/>
          <w:szCs w:val="22"/>
          <w:lang w:val="en-IN"/>
        </w:rPr>
        <w:t>Final Report Sent for Plant Head Approval</w:t>
      </w:r>
    </w:p>
    <w:p w:rsidR="4E4C63D4" w:rsidP="7E4B94E5" w:rsidRDefault="4E4C63D4" w14:paraId="59E9D9CF" w14:textId="613E99A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15E327DF" w14:textId="0C00BD8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Review the Final Incident Investigation Report &amp; Release</w:t>
      </w:r>
    </w:p>
    <w:p w:rsidR="4E4C63D4" w:rsidP="7E4B94E5" w:rsidRDefault="4E4C63D4" w14:paraId="4958DCBD" w14:textId="715AEE3D">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1"/>
          <w:bCs w:val="1"/>
          <w:i w:val="1"/>
          <w:iCs w:val="1"/>
          <w:caps w:val="0"/>
          <w:smallCaps w:val="0"/>
          <w:noProof w:val="0"/>
          <w:color w:val="000000" w:themeColor="text1" w:themeTint="FF" w:themeShade="FF"/>
          <w:sz w:val="22"/>
          <w:szCs w:val="22"/>
          <w:lang w:val="en-IN"/>
        </w:rPr>
        <w:t>Details given below,</w:t>
      </w:r>
    </w:p>
    <w:p w:rsidR="4E4C63D4" w:rsidP="7E4B94E5" w:rsidRDefault="4E4C63D4" w14:paraId="39C31E72" w14:textId="6B7FF58B">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I76</w:t>
      </w:r>
    </w:p>
    <w:p w:rsidR="4E4C63D4" w:rsidP="7E4B94E5" w:rsidRDefault="4E4C63D4" w14:paraId="1D6DF652" w14:textId="6DE88149">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Reported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By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Ansari Akhtar Shafi Mohammed</w:t>
      </w:r>
    </w:p>
    <w:p w:rsidR="4E4C63D4" w:rsidP="7E4B94E5" w:rsidRDefault="4E4C63D4" w14:paraId="3FFC9214" w14:textId="23094F0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Date and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Time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6/13/2025 11:05 PM</w:t>
      </w:r>
    </w:p>
    <w:p w:rsidR="4E4C63D4" w:rsidP="7E4B94E5" w:rsidRDefault="4E4C63D4" w14:paraId="474600A0" w14:textId="2FA18AC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Khardi</w:t>
      </w:r>
    </w:p>
    <w:p w:rsidR="4E4C63D4" w:rsidP="7E4B94E5" w:rsidRDefault="4E4C63D4" w14:paraId="7EC73DFB" w14:textId="32AEF7B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Department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Polishing</w:t>
      </w:r>
    </w:p>
    <w:p w:rsidR="4E4C63D4" w:rsidP="7E4B94E5" w:rsidRDefault="4E4C63D4" w14:paraId="0701FC02" w14:textId="36045AD7">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Location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BODY SEMI-AUTO POLISHING LINE</w:t>
      </w:r>
    </w:p>
    <w:p w:rsidR="4E4C63D4" w:rsidP="7E4B94E5" w:rsidRDefault="4E4C63D4" w14:paraId="11A49D94" w14:textId="1D11304A">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Level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Injury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L4-Laceration</w:t>
      </w:r>
    </w:p>
    <w:p w:rsidR="4E4C63D4" w:rsidP="7E4B94E5" w:rsidRDefault="4E4C63D4" w14:paraId="48AAD37F" w14:textId="3505AC55">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Classification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Minor</w:t>
      </w:r>
    </w:p>
    <w:p w:rsidR="4E4C63D4" w:rsidP="7E4B94E5" w:rsidRDefault="4E4C63D4" w14:paraId="012311ED" w14:textId="60A8E779">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Incident happened while loading the cooker body on wall emery semiauto polishing machine. Without removing hand from the body, he has switched on the pneumatic lever unknowingly and forward movement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happened</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and His fingers got injured with flap wheels.</w:t>
      </w:r>
    </w:p>
    <w:p w:rsidR="7E4B94E5" w:rsidP="7E4B94E5" w:rsidRDefault="7E4B94E5" w14:paraId="0283F513" w14:textId="2DE74DCD">
      <w:pPr>
        <w:ind w:left="720"/>
        <w:rPr>
          <w:rFonts w:ascii="Aptos" w:hAnsi="Aptos" w:eastAsia="Aptos" w:cs="Aptos"/>
          <w:b w:val="0"/>
          <w:bCs w:val="0"/>
          <w:i w:val="0"/>
          <w:iCs w:val="0"/>
          <w:caps w:val="0"/>
          <w:smallCaps w:val="0"/>
          <w:noProof w:val="0"/>
          <w:color w:val="000000" w:themeColor="text1" w:themeTint="FF" w:themeShade="FF"/>
          <w:sz w:val="22"/>
          <w:szCs w:val="22"/>
          <w:lang w:val="en-IN"/>
        </w:rPr>
      </w:pPr>
    </w:p>
    <w:p w:rsidR="4E4C63D4" w:rsidP="7E4B94E5" w:rsidRDefault="4E4C63D4" w14:paraId="1D1F71D0" w14:textId="717B3856">
      <w:pPr>
        <w:rPr>
          <w:rFonts w:ascii="Aptos" w:hAnsi="Aptos" w:eastAsia="Aptos" w:cs="Aptos"/>
          <w:noProof w:val="0"/>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9) </w:t>
      </w:r>
      <w:r w:rsidRPr="7E4B94E5" w:rsidR="4E4C63D4">
        <w:rPr>
          <w:rFonts w:ascii="Aptos" w:hAnsi="Aptos" w:eastAsia="Aptos" w:cs="Aptos"/>
          <w:b w:val="1"/>
          <w:bCs w:val="1"/>
          <w:i w:val="0"/>
          <w:iCs w:val="0"/>
          <w:caps w:val="0"/>
          <w:smallCaps w:val="0"/>
          <w:noProof w:val="0"/>
          <w:color w:val="000000" w:themeColor="text1" w:themeTint="FF" w:themeShade="FF"/>
          <w:sz w:val="22"/>
          <w:szCs w:val="22"/>
          <w:lang w:val="en-IN"/>
        </w:rPr>
        <w:t>Final Report Release by Plant Head</w:t>
      </w:r>
    </w:p>
    <w:p w:rsidR="4E4C63D4" w:rsidP="7E4B94E5" w:rsidRDefault="4E4C63D4" w14:paraId="6D88AE4A" w14:textId="2A079067">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Note: This is Auto generated Mail.</w:t>
      </w:r>
    </w:p>
    <w:p w:rsidR="4E4C63D4" w:rsidP="7E4B94E5" w:rsidRDefault="4E4C63D4" w14:paraId="042BA4DD" w14:textId="5F7DA66E">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1"/>
          <w:iCs w:val="1"/>
          <w:caps w:val="0"/>
          <w:smallCaps w:val="0"/>
          <w:noProof w:val="0"/>
          <w:color w:val="000000" w:themeColor="text1" w:themeTint="FF" w:themeShade="FF"/>
          <w:sz w:val="22"/>
          <w:szCs w:val="22"/>
          <w:lang w:val="en-IN"/>
        </w:rPr>
        <w:t>Dear All,</w:t>
      </w:r>
    </w:p>
    <w:p w:rsidR="4E4C63D4" w:rsidP="7E4B94E5" w:rsidRDefault="4E4C63D4" w14:paraId="00DC4806" w14:textId="3C7F2292">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Please find attached the Incident Investigation Report for Incident No. I71 for your reference.</w:t>
      </w:r>
    </w:p>
    <w:p w:rsidR="4E4C63D4" w:rsidP="7E4B94E5" w:rsidRDefault="4E4C63D4" w14:paraId="0DB724CF" w14:textId="28502C73">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Type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Injury</w:t>
      </w:r>
    </w:p>
    <w:p w:rsidR="4E4C63D4" w:rsidP="7E4B94E5" w:rsidRDefault="4E4C63D4" w14:paraId="3340E889" w14:textId="326F0F44">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Category: 5 – Injury Treated at OHC</w:t>
      </w:r>
    </w:p>
    <w:p w:rsidR="4E4C63D4" w:rsidP="7E4B94E5" w:rsidRDefault="4E4C63D4" w14:paraId="7787971A" w14:textId="0D462AFC">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Plant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Karjan</w:t>
      </w:r>
    </w:p>
    <w:p w:rsidR="4E4C63D4" w:rsidP="7E4B94E5" w:rsidRDefault="4E4C63D4" w14:paraId="502CC7ED" w14:textId="26557B2B">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Brief Description of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Incident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a Roller Coating Stacker Operator, was shifting material near Unit 2 Handle Spray Area. While reversing the stacker, his left leg extended onto the floor and got pinched between the stacker operator's standing platform and a beam, resulting in </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a</w:t>
      </w: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 xml:space="preserve"> injury.</w:t>
      </w:r>
    </w:p>
    <w:p w:rsidR="4E4C63D4" w:rsidP="7E4B94E5" w:rsidRDefault="4E4C63D4" w14:paraId="02DBA9AC" w14:textId="632C1198">
      <w:pPr>
        <w:ind w:left="720"/>
        <w:rPr>
          <w:rFonts w:ascii="Aptos" w:hAnsi="Aptos" w:eastAsia="Aptos" w:cs="Aptos"/>
          <w:b w:val="0"/>
          <w:bCs w:val="0"/>
          <w:i w:val="0"/>
          <w:iCs w:val="0"/>
          <w:caps w:val="0"/>
          <w:smallCaps w:val="0"/>
          <w:noProof w:val="0"/>
          <w:color w:val="000000" w:themeColor="text1" w:themeTint="FF" w:themeShade="FF"/>
          <w:sz w:val="22"/>
          <w:szCs w:val="22"/>
          <w:lang w:val="en-IN"/>
        </w:rPr>
      </w:pPr>
      <w:r w:rsidRPr="7E4B94E5" w:rsidR="4E4C63D4">
        <w:rPr>
          <w:rFonts w:ascii="Aptos" w:hAnsi="Aptos" w:eastAsia="Aptos" w:cs="Aptos"/>
          <w:b w:val="0"/>
          <w:bCs w:val="0"/>
          <w:i w:val="0"/>
          <w:iCs w:val="0"/>
          <w:caps w:val="0"/>
          <w:smallCaps w:val="0"/>
          <w:noProof w:val="0"/>
          <w:color w:val="000000" w:themeColor="text1" w:themeTint="FF" w:themeShade="FF"/>
          <w:sz w:val="22"/>
          <w:szCs w:val="22"/>
          <w:lang w:val="en-IN"/>
        </w:rPr>
        <w:t>Thanks!</w:t>
      </w:r>
    </w:p>
    <w:p w:rsidR="7E4B94E5" w:rsidP="7E4B94E5" w:rsidRDefault="7E4B94E5" w14:paraId="5813210A" w14:textId="7010460A">
      <w:pPr>
        <w:ind w:left="0"/>
        <w:rPr>
          <w:rFonts w:ascii="Aptos" w:hAnsi="Aptos" w:eastAsia="Aptos" w:cs="Aptos"/>
          <w:b w:val="0"/>
          <w:bCs w:val="0"/>
          <w:i w:val="0"/>
          <w:iCs w:val="0"/>
          <w:caps w:val="0"/>
          <w:smallCaps w:val="0"/>
          <w:noProof w:val="0"/>
          <w:color w:val="000000" w:themeColor="text1" w:themeTint="FF" w:themeShade="FF"/>
          <w:sz w:val="22"/>
          <w:szCs w:val="22"/>
          <w:lang w:val="en-IN"/>
        </w:rPr>
      </w:pPr>
    </w:p>
    <w:p w:rsidR="7E4B94E5" w:rsidP="7E4B94E5" w:rsidRDefault="7E4B94E5" w14:paraId="77B01841" w14:textId="6A1A8805">
      <w:pPr>
        <w:ind w:left="0"/>
        <w:rPr>
          <w:rFonts w:ascii="Aptos" w:hAnsi="Aptos" w:eastAsia="Aptos" w:cs="Aptos"/>
          <w:b w:val="1"/>
          <w:bCs w:val="1"/>
          <w:i w:val="0"/>
          <w:iCs w:val="0"/>
          <w:caps w:val="0"/>
          <w:smallCaps w:val="0"/>
          <w:noProof w:val="0"/>
          <w:color w:val="000000" w:themeColor="text1" w:themeTint="FF" w:themeShade="FF"/>
          <w:sz w:val="22"/>
          <w:szCs w:val="22"/>
          <w:lang w:val="en-IN"/>
        </w:rPr>
      </w:pPr>
    </w:p>
    <w:p w:rsidR="7E4B94E5" w:rsidP="7E4B94E5" w:rsidRDefault="7E4B94E5" w14:paraId="7BBEAA75" w14:textId="22B6AACB">
      <w:pPr>
        <w:ind w:left="0"/>
        <w:rPr>
          <w:rFonts w:ascii="Aptos" w:hAnsi="Aptos" w:eastAsia="Aptos" w:cs="Aptos"/>
          <w:b w:val="0"/>
          <w:bCs w:val="0"/>
          <w:i w:val="0"/>
          <w:iCs w:val="0"/>
          <w:caps w:val="0"/>
          <w:smallCaps w:val="0"/>
          <w:noProof w:val="0"/>
          <w:color w:val="000000" w:themeColor="text1" w:themeTint="FF" w:themeShade="FF"/>
          <w:sz w:val="22"/>
          <w:szCs w:val="22"/>
          <w:lang w:val="en-IN"/>
        </w:rPr>
      </w:pPr>
    </w:p>
    <w:p w:rsidR="7E4B94E5" w:rsidP="7E4B94E5" w:rsidRDefault="7E4B94E5" w14:paraId="18B43935" w14:textId="08ECE367">
      <w:pPr>
        <w:ind w:left="0"/>
        <w:rPr>
          <w:rFonts w:ascii="Aptos" w:hAnsi="Aptos" w:eastAsia="Aptos" w:cs="Aptos"/>
          <w:b w:val="0"/>
          <w:bCs w:val="0"/>
          <w:i w:val="0"/>
          <w:iCs w:val="0"/>
          <w:caps w:val="0"/>
          <w:smallCaps w:val="0"/>
          <w:noProof w:val="0"/>
          <w:color w:val="000000" w:themeColor="text1" w:themeTint="FF" w:themeShade="FF"/>
          <w:sz w:val="22"/>
          <w:szCs w:val="22"/>
          <w:lang w:val="en-IN"/>
        </w:rPr>
      </w:pPr>
    </w:p>
    <w:p w:rsidR="7E4B94E5" w:rsidP="7E4B94E5" w:rsidRDefault="7E4B94E5" w14:paraId="0F38FF0C" w14:textId="21283796">
      <w:pPr>
        <w:ind w:left="0"/>
        <w:rPr>
          <w:rFonts w:ascii="Aptos" w:hAnsi="Aptos" w:eastAsia="Aptos" w:cs="Aptos"/>
          <w:b w:val="1"/>
          <w:bCs w:val="1"/>
          <w:i w:val="0"/>
          <w:iCs w:val="0"/>
          <w:caps w:val="0"/>
          <w:smallCaps w:val="0"/>
          <w:noProof w:val="0"/>
          <w:color w:val="000000" w:themeColor="text1" w:themeTint="FF" w:themeShade="FF"/>
          <w:sz w:val="22"/>
          <w:szCs w:val="22"/>
          <w:lang w:val="en-IN"/>
        </w:rPr>
      </w:pPr>
    </w:p>
    <w:p w:rsidR="7E4B94E5" w:rsidP="7E4B94E5" w:rsidRDefault="7E4B94E5" w14:paraId="4ED797B9" w14:textId="763EA588">
      <w:pPr>
        <w:ind w:left="0"/>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IN"/>
        </w:rPr>
      </w:pPr>
    </w:p>
    <w:p w:rsidR="7E4B94E5" w:rsidP="7E4B94E5" w:rsidRDefault="7E4B94E5" w14:paraId="04AC86D6" w14:textId="36A774DE">
      <w:pPr>
        <w:ind w:left="0"/>
        <w:rPr>
          <w:rFonts w:ascii="Aptos" w:hAnsi="Aptos" w:eastAsia="Aptos" w:cs="Aptos"/>
          <w:b w:val="0"/>
          <w:bCs w:val="0"/>
          <w:i w:val="0"/>
          <w:iCs w:val="0"/>
          <w:caps w:val="0"/>
          <w:smallCaps w:val="0"/>
          <w:noProof w:val="0"/>
          <w:color w:val="000000" w:themeColor="text1" w:themeTint="FF" w:themeShade="FF"/>
          <w:sz w:val="22"/>
          <w:szCs w:val="22"/>
          <w:lang w:val="en-IN"/>
        </w:rPr>
      </w:pPr>
    </w:p>
    <w:p w:rsidR="7E4B94E5" w:rsidRDefault="7E4B94E5" w14:paraId="32D5E56B" w14:textId="3E91D39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9E6BDF"/>
    <w:rsid w:val="035B566B"/>
    <w:rsid w:val="06379BD5"/>
    <w:rsid w:val="0BF94082"/>
    <w:rsid w:val="1485D98B"/>
    <w:rsid w:val="1B2AFA75"/>
    <w:rsid w:val="30A53084"/>
    <w:rsid w:val="352D29D0"/>
    <w:rsid w:val="3C98F2EF"/>
    <w:rsid w:val="4E4C63D4"/>
    <w:rsid w:val="52E9E790"/>
    <w:rsid w:val="55C88DED"/>
    <w:rsid w:val="56C3F81E"/>
    <w:rsid w:val="609E6BDF"/>
    <w:rsid w:val="7E4B9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BDF"/>
  <w15:chartTrackingRefBased/>
  <w15:docId w15:val="{C9301D5C-0D7E-4B13-B504-31581247BB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7E4B94E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pps.powerapps.com/play/e/default-b16a8c7e-2208-46ac-921e-40faa6620cf1/a/ffdd4e96-a4d6-43c0-b05f-70f40d4ac92d?tenantId=b16a8c7e-2208-46ac-921e-40faa6620cf1&amp;sourcetime=1738058895148" TargetMode="External" Id="Rf894482a01324e9a" /><Relationship Type="http://schemas.openxmlformats.org/officeDocument/2006/relationships/hyperlink" Target="https://apps.powerapps.com/play/e/default-b16a8c7e-2208-46ac-921e-40faa6620cf1/a/ffdd4e96-a4d6-43c0-b05f-70f40d4ac92d?tenantId=b16a8c7e-2208-46ac-921e-40faa6620cf1&amp;sourcetime=1738058895148" TargetMode="External" Id="Rc4429400d84e42cb" /><Relationship Type="http://schemas.openxmlformats.org/officeDocument/2006/relationships/hyperlink" Target="https://apps.powerapps.com/play/e/default-b16a8c7e-2208-46ac-921e-40faa6620cf1/a/ffdd4e96-a4d6-43c0-b05f-70f40d4ac92d?tenantId=b16a8c7e-2208-46ac-921e-40faa6620cf1&amp;sourcetime=1738058895148" TargetMode="External" Id="R5f2b3853025c4bb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719BA0B2A404DA34FE8771BD7C64C" ma:contentTypeVersion="15" ma:contentTypeDescription="Create a new document." ma:contentTypeScope="" ma:versionID="b8df9a0681d68f29486decd2237c445c">
  <xsd:schema xmlns:xsd="http://www.w3.org/2001/XMLSchema" xmlns:xs="http://www.w3.org/2001/XMLSchema" xmlns:p="http://schemas.microsoft.com/office/2006/metadata/properties" xmlns:ns2="1c49b2aa-d78d-4c8b-b932-9272357e183e" xmlns:ns3="24862d17-9241-4289-bd55-f2698dc5007f" targetNamespace="http://schemas.microsoft.com/office/2006/metadata/properties" ma:root="true" ma:fieldsID="2210972da4e8d93e885e985b65024a54" ns2:_="" ns3:_="">
    <xsd:import namespace="1c49b2aa-d78d-4c8b-b932-9272357e183e"/>
    <xsd:import namespace="24862d17-9241-4289-bd55-f2698dc500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Logfil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9b2aa-d78d-4c8b-b932-9272357e1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4bbbd77-3ee3-4edd-ab1c-47a8ec54b5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Logfilestatus" ma:index="22" nillable="true" ma:displayName="Log file status" ma:description="This column tells the latest log file available from the list of log files." ma:format="Dropdown" ma:internalName="Logfilestatus">
      <xsd:simpleType>
        <xsd:restriction base="dms:Choice">
          <xsd:enumeration value="Latest"/>
          <xsd:enumeration value="Outdated"/>
        </xsd:restriction>
      </xsd:simpleType>
    </xsd:element>
  </xsd:schema>
  <xsd:schema xmlns:xsd="http://www.w3.org/2001/XMLSchema" xmlns:xs="http://www.w3.org/2001/XMLSchema" xmlns:dms="http://schemas.microsoft.com/office/2006/documentManagement/types" xmlns:pc="http://schemas.microsoft.com/office/infopath/2007/PartnerControls" targetNamespace="24862d17-9241-4289-bd55-f2698dc5007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1dfd9e-c392-4995-9909-0593809f1387}" ma:internalName="TaxCatchAll" ma:showField="CatchAllData" ma:web="24862d17-9241-4289-bd55-f2698dc5007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gfilestatus xmlns="1c49b2aa-d78d-4c8b-b932-9272357e183e" xsi:nil="true"/>
    <TaxCatchAll xmlns="24862d17-9241-4289-bd55-f2698dc5007f" xsi:nil="true"/>
    <lcf76f155ced4ddcb4097134ff3c332f xmlns="1c49b2aa-d78d-4c8b-b932-9272357e1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2581A4-DFAA-455F-ABE8-48D5138DCD2B}"/>
</file>

<file path=customXml/itemProps2.xml><?xml version="1.0" encoding="utf-8"?>
<ds:datastoreItem xmlns:ds="http://schemas.openxmlformats.org/officeDocument/2006/customXml" ds:itemID="{ADDCD00A-7E7D-464B-8398-F0D40EFFF29B}"/>
</file>

<file path=customXml/itemProps3.xml><?xml version="1.0" encoding="utf-8"?>
<ds:datastoreItem xmlns:ds="http://schemas.openxmlformats.org/officeDocument/2006/customXml" ds:itemID="{E245CC52-C94A-4D93-BC3C-AF41721D843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Lalit Aditya Kola</dc:creator>
  <keywords/>
  <dc:description/>
  <dcterms:created xsi:type="dcterms:W3CDTF">2025-07-21T14:33:58.0000000Z</dcterms:created>
  <dcterms:modified xsi:type="dcterms:W3CDTF">2025-07-21T14:49:08.7106918Z</dcterms:modified>
  <lastModifiedBy>Lalit Aditya Kola</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0x010100BBB719BA0B2A404DA34FE8771BD7C64C</vt:lpwstr>
  </property>
  <property fmtid="{D5CDD505-2E9C-101B-9397-08002B2CF9AE}" pid="3" name="MediaServiceImageTags">
    <vt:lpwstr/>
  </property>
</Properties>
</file>